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horzAnchor="margin" w:tblpXSpec="center" w:tblpY="645"/>
        <w:tblW w:w="10314" w:type="dxa"/>
        <w:tblLayout w:type="fixed"/>
        <w:tblLook w:val="04A0" w:firstRow="1" w:lastRow="0" w:firstColumn="1" w:lastColumn="0" w:noHBand="0" w:noVBand="1"/>
      </w:tblPr>
      <w:tblGrid>
        <w:gridCol w:w="1702"/>
        <w:gridCol w:w="4076"/>
        <w:gridCol w:w="1310"/>
        <w:gridCol w:w="1384"/>
        <w:gridCol w:w="1842"/>
      </w:tblGrid>
      <w:tr w:rsidR="00E206AA" w:rsidRPr="000C0013" w:rsidTr="00F056D0">
        <w:tc>
          <w:tcPr>
            <w:tcW w:w="1702" w:type="dxa"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12" w:type="dxa"/>
            <w:gridSpan w:val="4"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206AA" w:rsidRPr="000C0013" w:rsidTr="00F056D0">
        <w:tc>
          <w:tcPr>
            <w:tcW w:w="1702" w:type="dxa"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6AA" w:rsidRPr="000C0013" w:rsidTr="00F056D0">
        <w:tc>
          <w:tcPr>
            <w:tcW w:w="1702" w:type="dxa"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E206AA" w:rsidRPr="000C0013" w:rsidRDefault="00E206AA" w:rsidP="00F056D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b/>
                <w:sz w:val="24"/>
                <w:szCs w:val="24"/>
              </w:rPr>
              <w:t>Целями обучения</w:t>
            </w: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 являются:</w:t>
            </w:r>
          </w:p>
          <w:p w:rsidR="00E206AA" w:rsidRPr="00B1503D" w:rsidRDefault="00E206AA" w:rsidP="00F056D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русского языка направлено на достижение следующих целей: </w:t>
            </w:r>
          </w:p>
          <w:p w:rsidR="00E206AA" w:rsidRPr="00B1503D" w:rsidRDefault="00E206AA" w:rsidP="00F0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1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</w:t>
            </w:r>
            <w:bookmarkStart w:id="0" w:name="_GoBack"/>
            <w:bookmarkEnd w:id="0"/>
            <w:r w:rsidRPr="00B1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      </w:r>
          </w:p>
          <w:p w:rsidR="00E206AA" w:rsidRPr="00B1503D" w:rsidRDefault="00E206AA" w:rsidP="00F0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1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:rsidR="00E206AA" w:rsidRPr="00B1503D" w:rsidRDefault="00E206AA" w:rsidP="00F0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1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      </w:r>
          </w:p>
          <w:p w:rsidR="00E206AA" w:rsidRPr="00B1503D" w:rsidRDefault="00E206AA" w:rsidP="00F0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1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      </w:r>
          </w:p>
          <w:p w:rsidR="00E206AA" w:rsidRPr="00B1503D" w:rsidRDefault="00E206AA" w:rsidP="00F0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1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      </w:r>
          </w:p>
          <w:p w:rsidR="00E206AA" w:rsidRPr="004C6EAA" w:rsidRDefault="00E206AA" w:rsidP="00F05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1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      </w:r>
            <w:proofErr w:type="spellStart"/>
            <w:r w:rsidRPr="00B1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несплошной</w:t>
            </w:r>
            <w:proofErr w:type="spellEnd"/>
            <w:r w:rsidRPr="00B15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</w:tc>
      </w:tr>
      <w:tr w:rsidR="00E206AA" w:rsidRPr="000C0013" w:rsidTr="00F056D0">
        <w:tc>
          <w:tcPr>
            <w:tcW w:w="1702" w:type="dxa"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E206AA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На изучение курса в учебном плане отведено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часов в неделю,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E206AA" w:rsidRPr="000C0013" w:rsidTr="00F056D0">
        <w:tc>
          <w:tcPr>
            <w:tcW w:w="1702" w:type="dxa"/>
            <w:vMerge w:val="restart"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E206AA" w:rsidRPr="000C0013" w:rsidRDefault="00E206AA" w:rsidP="00F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E206AA" w:rsidRPr="000C0013" w:rsidRDefault="00E206AA" w:rsidP="00F056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06AA" w:rsidRPr="000C0013" w:rsidRDefault="00E206AA" w:rsidP="00F056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E206AA" w:rsidRPr="000C0013" w:rsidTr="00F056D0">
        <w:trPr>
          <w:trHeight w:val="413"/>
        </w:trPr>
        <w:tc>
          <w:tcPr>
            <w:tcW w:w="1702" w:type="dxa"/>
            <w:vMerge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06AA" w:rsidRPr="000C0013" w:rsidRDefault="00E206AA" w:rsidP="00F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E206AA" w:rsidRPr="000C0013" w:rsidRDefault="00E206AA" w:rsidP="00F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E206AA" w:rsidRPr="000C0013" w:rsidRDefault="00E206AA" w:rsidP="00F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06AA" w:rsidRPr="000C0013" w:rsidTr="00F056D0">
        <w:trPr>
          <w:trHeight w:val="413"/>
        </w:trPr>
        <w:tc>
          <w:tcPr>
            <w:tcW w:w="1702" w:type="dxa"/>
            <w:vMerge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06AA" w:rsidRDefault="00E206AA" w:rsidP="00F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</w:tcPr>
          <w:p w:rsidR="00E206AA" w:rsidRPr="000C0013" w:rsidRDefault="00E206AA" w:rsidP="00F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</w:tcPr>
          <w:p w:rsidR="00E206AA" w:rsidRPr="000C0013" w:rsidRDefault="00E206AA" w:rsidP="00F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6AA" w:rsidRPr="000C0013" w:rsidTr="00F056D0">
        <w:tc>
          <w:tcPr>
            <w:tcW w:w="1702" w:type="dxa"/>
            <w:vMerge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E206AA" w:rsidRPr="000C0013" w:rsidRDefault="00E206AA" w:rsidP="00F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AA" w:rsidRPr="000C0013" w:rsidRDefault="00E206AA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06AA" w:rsidRPr="000C0013" w:rsidRDefault="00E206AA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06AA" w:rsidRPr="000C0013" w:rsidTr="00F056D0">
        <w:tc>
          <w:tcPr>
            <w:tcW w:w="1702" w:type="dxa"/>
            <w:vMerge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E206AA" w:rsidRPr="000C0013" w:rsidRDefault="00E206AA" w:rsidP="00F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AA" w:rsidRPr="000C0013" w:rsidRDefault="00E206AA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06AA" w:rsidRPr="000C0013" w:rsidRDefault="00E206AA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6AA" w:rsidRPr="000C0013" w:rsidTr="00F056D0">
        <w:tc>
          <w:tcPr>
            <w:tcW w:w="1702" w:type="dxa"/>
            <w:vMerge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E206AA" w:rsidRPr="000C0013" w:rsidRDefault="00E206AA" w:rsidP="00F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AA" w:rsidRPr="000C0013" w:rsidRDefault="00E206AA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06AA" w:rsidRPr="000C0013" w:rsidRDefault="00E206AA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6AA" w:rsidRPr="000C0013" w:rsidTr="00F056D0">
        <w:tc>
          <w:tcPr>
            <w:tcW w:w="1702" w:type="dxa"/>
            <w:vMerge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языка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E206AA" w:rsidRPr="000C0013" w:rsidRDefault="00E206AA" w:rsidP="00F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AA" w:rsidRPr="000C0013" w:rsidRDefault="00E206AA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06AA" w:rsidRPr="000C0013" w:rsidRDefault="00E206AA" w:rsidP="00F056D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206AA" w:rsidRPr="000C0013" w:rsidTr="00F056D0">
        <w:tc>
          <w:tcPr>
            <w:tcW w:w="1702" w:type="dxa"/>
            <w:vMerge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E206AA" w:rsidRPr="00794CA6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Синтаксис. Культура речи. Пунктуация</w:t>
            </w:r>
            <w:r w:rsidRPr="00794C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E206AA" w:rsidRPr="000C0013" w:rsidRDefault="00E206AA" w:rsidP="00F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AA" w:rsidRPr="000C0013" w:rsidRDefault="00E206AA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06AA" w:rsidRPr="000C0013" w:rsidRDefault="00E206AA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06AA" w:rsidRPr="000C0013" w:rsidTr="00F056D0">
        <w:tc>
          <w:tcPr>
            <w:tcW w:w="1702" w:type="dxa"/>
            <w:vMerge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E206AA" w:rsidRPr="00794CA6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Морфология. Культура речи. Орфография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E206AA" w:rsidRPr="000C0013" w:rsidRDefault="00E206AA" w:rsidP="00F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AA" w:rsidRPr="000C0013" w:rsidRDefault="00E206AA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06AA" w:rsidRPr="000C0013" w:rsidRDefault="00E206AA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06AA" w:rsidRPr="000C0013" w:rsidTr="00F056D0">
        <w:tc>
          <w:tcPr>
            <w:tcW w:w="1702" w:type="dxa"/>
            <w:vMerge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E206AA" w:rsidRPr="000C0013" w:rsidRDefault="00E206AA" w:rsidP="00F0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AA" w:rsidRPr="000C0013" w:rsidRDefault="00E206AA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06AA" w:rsidRPr="000C0013" w:rsidRDefault="00E206AA" w:rsidP="00F056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06AA" w:rsidRPr="000C0013" w:rsidTr="00F056D0">
        <w:trPr>
          <w:trHeight w:val="497"/>
        </w:trPr>
        <w:tc>
          <w:tcPr>
            <w:tcW w:w="1702" w:type="dxa"/>
            <w:vMerge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E206AA" w:rsidRPr="000C0013" w:rsidRDefault="00E206AA" w:rsidP="00F0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6AA" w:rsidRPr="000C0013" w:rsidRDefault="00E206AA" w:rsidP="00F056D0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06AA" w:rsidRPr="000C0013" w:rsidRDefault="00E206AA" w:rsidP="00F056D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E206AA" w:rsidRPr="000C0013" w:rsidTr="00F056D0">
        <w:tc>
          <w:tcPr>
            <w:tcW w:w="1702" w:type="dxa"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E206AA" w:rsidRPr="000C0013" w:rsidRDefault="00E206AA" w:rsidP="00F056D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Активные и интерактивные методы обучения; </w:t>
            </w:r>
          </w:p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 Технология развития критического мышления через чтение и письмо;</w:t>
            </w:r>
          </w:p>
          <w:p w:rsidR="00E206AA" w:rsidRPr="000C0013" w:rsidRDefault="00E206AA" w:rsidP="00F056D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C0013">
              <w:t>- Технологии </w:t>
            </w:r>
            <w:r w:rsidRPr="000C0013">
              <w:rPr>
                <w:iCs/>
              </w:rPr>
              <w:t>личностно-ориентированного развивающего</w:t>
            </w:r>
            <w:r w:rsidRPr="000C0013">
              <w:t> образования на основе </w:t>
            </w:r>
            <w:r w:rsidRPr="000C0013">
              <w:rPr>
                <w:iCs/>
              </w:rPr>
              <w:t>системно-деятельностного подхода</w:t>
            </w:r>
          </w:p>
          <w:p w:rsidR="00E206AA" w:rsidRPr="000C0013" w:rsidRDefault="00E206AA" w:rsidP="00F056D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C0013">
              <w:t>- Технологии, основанные на </w:t>
            </w:r>
            <w:r w:rsidRPr="000C0013">
              <w:rPr>
                <w:iCs/>
              </w:rPr>
              <w:t>уровневой дифференциации </w:t>
            </w:r>
            <w:r w:rsidRPr="000C0013">
              <w:t>обучения</w:t>
            </w:r>
          </w:p>
          <w:p w:rsidR="00E206AA" w:rsidRPr="000C0013" w:rsidRDefault="00E206AA" w:rsidP="00F056D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C0013">
              <w:t>- Технологии, основанные на создании </w:t>
            </w:r>
            <w:r w:rsidRPr="000C0013">
              <w:rPr>
                <w:iCs/>
              </w:rPr>
              <w:t>учебных ситуаций</w:t>
            </w:r>
          </w:p>
          <w:p w:rsidR="00E206AA" w:rsidRPr="000C0013" w:rsidRDefault="00E206AA" w:rsidP="00F056D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C0013">
              <w:t>- Технологии, основанные на реализации </w:t>
            </w:r>
            <w:r w:rsidRPr="000C0013">
              <w:rPr>
                <w:iCs/>
              </w:rPr>
              <w:t>проектной деятельности</w:t>
            </w:r>
          </w:p>
          <w:p w:rsidR="00E206AA" w:rsidRPr="000C0013" w:rsidRDefault="00E206AA" w:rsidP="00F056D0">
            <w:pPr>
              <w:pStyle w:val="a3"/>
              <w:shd w:val="clear" w:color="auto" w:fill="FFFFFF"/>
              <w:spacing w:before="0" w:beforeAutospacing="0" w:after="0" w:afterAutospacing="0"/>
            </w:pPr>
            <w:r w:rsidRPr="000C0013">
              <w:t xml:space="preserve">- </w:t>
            </w:r>
            <w:r w:rsidRPr="000C0013">
              <w:rPr>
                <w:iCs/>
              </w:rPr>
              <w:t>ИКТ.</w:t>
            </w:r>
          </w:p>
        </w:tc>
      </w:tr>
      <w:tr w:rsidR="00E206AA" w:rsidRPr="000C0013" w:rsidTr="00F056D0">
        <w:tc>
          <w:tcPr>
            <w:tcW w:w="1702" w:type="dxa"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E206AA" w:rsidRPr="000C0013" w:rsidRDefault="00E206AA" w:rsidP="00F0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Оценка знаний и умений обучающихся проводится с помощью контрольного диктанта, контрольной работы, который включает вопросы (задания) по основным проблемам курса.</w:t>
            </w:r>
          </w:p>
          <w:p w:rsidR="00E206AA" w:rsidRPr="000C0013" w:rsidRDefault="00E206AA" w:rsidP="00F056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696" w:rsidRDefault="00FB6696"/>
    <w:p w:rsidR="00FB6696" w:rsidRDefault="00FB6696">
      <w:r>
        <w:br w:type="page"/>
      </w:r>
    </w:p>
    <w:tbl>
      <w:tblPr>
        <w:tblStyle w:val="a4"/>
        <w:tblpPr w:leftFromText="180" w:rightFromText="180" w:horzAnchor="margin" w:tblpXSpec="center" w:tblpY="645"/>
        <w:tblW w:w="10314" w:type="dxa"/>
        <w:tblLayout w:type="fixed"/>
        <w:tblLook w:val="04A0" w:firstRow="1" w:lastRow="0" w:firstColumn="1" w:lastColumn="0" w:noHBand="0" w:noVBand="1"/>
      </w:tblPr>
      <w:tblGrid>
        <w:gridCol w:w="1702"/>
        <w:gridCol w:w="4076"/>
        <w:gridCol w:w="1310"/>
        <w:gridCol w:w="1384"/>
        <w:gridCol w:w="1842"/>
      </w:tblGrid>
      <w:tr w:rsidR="00FB6696" w:rsidRPr="000C0013" w:rsidTr="00494D31">
        <w:tc>
          <w:tcPr>
            <w:tcW w:w="1702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FB6696" w:rsidRPr="000C0013" w:rsidTr="00494D31">
        <w:tc>
          <w:tcPr>
            <w:tcW w:w="1702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6696" w:rsidRPr="000C0013" w:rsidTr="00494D31">
        <w:tc>
          <w:tcPr>
            <w:tcW w:w="1702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b/>
                <w:sz w:val="24"/>
                <w:szCs w:val="24"/>
              </w:rPr>
              <w:t>Целями обучения</w:t>
            </w: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 являются:</w:t>
            </w:r>
          </w:p>
          <w:p w:rsidR="00FB6696" w:rsidRPr="000C0013" w:rsidRDefault="00FB6696" w:rsidP="00494D3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Федерации.</w:t>
            </w:r>
          </w:p>
          <w:p w:rsidR="00FB6696" w:rsidRPr="000C0013" w:rsidRDefault="00FB6696" w:rsidP="00494D3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русского языка направлено на реализацию основных </w:t>
            </w:r>
            <w:r w:rsidRPr="000C00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задач:</w:t>
            </w:r>
          </w:p>
          <w:p w:rsidR="00FB6696" w:rsidRPr="000C0013" w:rsidRDefault="00FB6696" w:rsidP="00494D31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:rsidR="00FB6696" w:rsidRPr="000C0013" w:rsidRDefault="00FB6696" w:rsidP="00494D31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      </w:r>
          </w:p>
          <w:p w:rsidR="00FB6696" w:rsidRPr="000C0013" w:rsidRDefault="00FB6696" w:rsidP="00494D31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      </w:r>
          </w:p>
          <w:p w:rsidR="00FB6696" w:rsidRPr="000C0013" w:rsidRDefault="00FB6696" w:rsidP="00494D31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      </w:r>
          </w:p>
          <w:p w:rsidR="00FB6696" w:rsidRPr="000C0013" w:rsidRDefault="00FB6696" w:rsidP="00494D31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      </w:r>
            <w:proofErr w:type="spellStart"/>
            <w:r w:rsidRPr="000C00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несплошной</w:t>
            </w:r>
            <w:proofErr w:type="spellEnd"/>
            <w:r w:rsidRPr="000C00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текст, инфографика и др.); </w:t>
            </w:r>
          </w:p>
          <w:p w:rsidR="00FB6696" w:rsidRPr="000C0013" w:rsidRDefault="00FB6696" w:rsidP="00494D31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</w:tc>
      </w:tr>
      <w:tr w:rsidR="00FB6696" w:rsidRPr="000C0013" w:rsidTr="00494D31">
        <w:tc>
          <w:tcPr>
            <w:tcW w:w="1702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На изучение курса в учебном плане отведено 6 часов в неделю, 204 ч</w:t>
            </w:r>
          </w:p>
        </w:tc>
      </w:tr>
      <w:tr w:rsidR="00FB6696" w:rsidRPr="000C0013" w:rsidTr="00494D31">
        <w:tc>
          <w:tcPr>
            <w:tcW w:w="1702" w:type="dxa"/>
            <w:vMerge w:val="restart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FB6696" w:rsidRPr="000C0013" w:rsidTr="00494D31">
        <w:tc>
          <w:tcPr>
            <w:tcW w:w="1702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696" w:rsidRPr="000C0013" w:rsidTr="00494D31">
        <w:tc>
          <w:tcPr>
            <w:tcW w:w="1702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696" w:rsidRPr="000C0013" w:rsidTr="00494D31">
        <w:tc>
          <w:tcPr>
            <w:tcW w:w="1702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696" w:rsidRPr="000C0013" w:rsidTr="00494D31">
        <w:tc>
          <w:tcPr>
            <w:tcW w:w="1702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696" w:rsidRPr="000C0013" w:rsidTr="00494D31">
        <w:tc>
          <w:tcPr>
            <w:tcW w:w="1702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Лексикология. Культура речи. 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B6696" w:rsidRPr="000C0013" w:rsidTr="00494D31">
        <w:tc>
          <w:tcPr>
            <w:tcW w:w="1702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Словообразование. Культура речи. Орфография.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696" w:rsidRPr="000C0013" w:rsidTr="00494D31">
        <w:tc>
          <w:tcPr>
            <w:tcW w:w="1702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Морфология. Культура речи. Орфография.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6696" w:rsidRPr="000C0013" w:rsidTr="00494D31">
        <w:tc>
          <w:tcPr>
            <w:tcW w:w="1702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696" w:rsidRPr="000C0013" w:rsidTr="00494D31">
        <w:tc>
          <w:tcPr>
            <w:tcW w:w="1702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B6696" w:rsidRPr="000C0013" w:rsidTr="00494D31">
        <w:tc>
          <w:tcPr>
            <w:tcW w:w="1702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6" w:rsidRPr="000C0013" w:rsidTr="00494D31">
        <w:tc>
          <w:tcPr>
            <w:tcW w:w="1702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6" w:rsidRPr="000C0013" w:rsidTr="00494D31">
        <w:tc>
          <w:tcPr>
            <w:tcW w:w="1702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6" w:rsidRPr="000C0013" w:rsidTr="00494D31">
        <w:tc>
          <w:tcPr>
            <w:tcW w:w="1702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6" w:rsidRPr="000C0013" w:rsidTr="00494D31">
        <w:tc>
          <w:tcPr>
            <w:tcW w:w="1702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Активные и интерактивные методы обучения; </w:t>
            </w:r>
          </w:p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 Технология развития критического мышления через чтение и письмо;</w:t>
            </w:r>
          </w:p>
          <w:p w:rsidR="00FB6696" w:rsidRPr="000C0013" w:rsidRDefault="00FB6696" w:rsidP="00494D31">
            <w:pPr>
              <w:pStyle w:val="a3"/>
              <w:shd w:val="clear" w:color="auto" w:fill="FFFFFF"/>
              <w:spacing w:before="0" w:beforeAutospacing="0" w:after="0" w:afterAutospacing="0"/>
            </w:pPr>
            <w:r w:rsidRPr="000C0013">
              <w:t>- Технологии </w:t>
            </w:r>
            <w:r w:rsidRPr="000C0013">
              <w:rPr>
                <w:iCs/>
              </w:rPr>
              <w:t>личностно-ориентированного развивающего</w:t>
            </w:r>
            <w:r w:rsidRPr="000C0013">
              <w:t> образования на основе </w:t>
            </w:r>
            <w:r w:rsidRPr="000C0013">
              <w:rPr>
                <w:iCs/>
              </w:rPr>
              <w:t>системно-деятельностного подхода</w:t>
            </w:r>
          </w:p>
          <w:p w:rsidR="00FB6696" w:rsidRPr="000C0013" w:rsidRDefault="00FB6696" w:rsidP="00494D31">
            <w:pPr>
              <w:pStyle w:val="a3"/>
              <w:shd w:val="clear" w:color="auto" w:fill="FFFFFF"/>
              <w:spacing w:before="0" w:beforeAutospacing="0" w:after="0" w:afterAutospacing="0"/>
            </w:pPr>
            <w:r w:rsidRPr="000C0013">
              <w:t>- Технологии, основанные на </w:t>
            </w:r>
            <w:r w:rsidRPr="000C0013">
              <w:rPr>
                <w:iCs/>
              </w:rPr>
              <w:t>уровневой дифференциации </w:t>
            </w:r>
            <w:r w:rsidRPr="000C0013">
              <w:t>обучения</w:t>
            </w:r>
          </w:p>
          <w:p w:rsidR="00FB6696" w:rsidRPr="000C0013" w:rsidRDefault="00FB6696" w:rsidP="00494D31">
            <w:pPr>
              <w:pStyle w:val="a3"/>
              <w:shd w:val="clear" w:color="auto" w:fill="FFFFFF"/>
              <w:spacing w:before="0" w:beforeAutospacing="0" w:after="0" w:afterAutospacing="0"/>
            </w:pPr>
            <w:r w:rsidRPr="000C0013">
              <w:t>- Технологии, основанные на создании </w:t>
            </w:r>
            <w:r w:rsidRPr="000C0013">
              <w:rPr>
                <w:iCs/>
              </w:rPr>
              <w:t>учебных ситуаций</w:t>
            </w:r>
          </w:p>
          <w:p w:rsidR="00FB6696" w:rsidRPr="000C0013" w:rsidRDefault="00FB6696" w:rsidP="00494D31">
            <w:pPr>
              <w:pStyle w:val="a3"/>
              <w:shd w:val="clear" w:color="auto" w:fill="FFFFFF"/>
              <w:spacing w:before="0" w:beforeAutospacing="0" w:after="0" w:afterAutospacing="0"/>
            </w:pPr>
            <w:r w:rsidRPr="000C0013">
              <w:t>- Технологии, основанные на реализации </w:t>
            </w:r>
            <w:r w:rsidRPr="000C0013">
              <w:rPr>
                <w:iCs/>
              </w:rPr>
              <w:t>проектной деятельности</w:t>
            </w:r>
          </w:p>
          <w:p w:rsidR="00FB6696" w:rsidRPr="000C0013" w:rsidRDefault="00FB6696" w:rsidP="00494D31">
            <w:pPr>
              <w:pStyle w:val="a3"/>
              <w:shd w:val="clear" w:color="auto" w:fill="FFFFFF"/>
              <w:spacing w:before="0" w:beforeAutospacing="0" w:after="0" w:afterAutospacing="0"/>
            </w:pPr>
            <w:r w:rsidRPr="000C0013">
              <w:t xml:space="preserve">- </w:t>
            </w:r>
            <w:r w:rsidRPr="000C0013">
              <w:rPr>
                <w:iCs/>
              </w:rPr>
              <w:t>ИКТ.</w:t>
            </w:r>
          </w:p>
        </w:tc>
      </w:tr>
      <w:tr w:rsidR="00FB6696" w:rsidRPr="000C0013" w:rsidTr="00494D31">
        <w:tc>
          <w:tcPr>
            <w:tcW w:w="1702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Оценка знаний и умений обучающихся проводится с помощью контрольного диктанта, контрольной работы, который включает вопросы (задания) по основным проблемам курса.</w:t>
            </w:r>
          </w:p>
          <w:p w:rsidR="00FB6696" w:rsidRPr="000C0013" w:rsidRDefault="00FB6696" w:rsidP="00494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696" w:rsidRDefault="00FB6696" w:rsidP="00FB6696">
      <w:pPr>
        <w:spacing w:after="0"/>
      </w:pPr>
    </w:p>
    <w:p w:rsidR="00FB6696" w:rsidRDefault="00FB6696">
      <w:r>
        <w:br w:type="page"/>
      </w:r>
    </w:p>
    <w:tbl>
      <w:tblPr>
        <w:tblStyle w:val="a4"/>
        <w:tblpPr w:leftFromText="180" w:rightFromText="180" w:vertAnchor="page" w:horzAnchor="margin" w:tblpXSpec="center" w:tblpY="1651"/>
        <w:tblW w:w="10240" w:type="dxa"/>
        <w:tblLayout w:type="fixed"/>
        <w:tblLook w:val="04A0" w:firstRow="1" w:lastRow="0" w:firstColumn="1" w:lastColumn="0" w:noHBand="0" w:noVBand="1"/>
      </w:tblPr>
      <w:tblGrid>
        <w:gridCol w:w="1628"/>
        <w:gridCol w:w="3969"/>
        <w:gridCol w:w="1417"/>
        <w:gridCol w:w="1560"/>
        <w:gridCol w:w="1666"/>
      </w:tblGrid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13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УМК Т.А. </w:t>
            </w:r>
            <w:proofErr w:type="spellStart"/>
            <w:proofErr w:type="gramStart"/>
            <w:r w:rsidRPr="000C0013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Ладыженской</w:t>
            </w:r>
            <w:proofErr w:type="spellEnd"/>
            <w:r w:rsidRPr="000C0013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5</w:t>
            </w:r>
            <w:proofErr w:type="gramEnd"/>
            <w:r w:rsidRPr="000C0013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-9 класс</w:t>
            </w: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pStyle w:val="a6"/>
              <w:rPr>
                <w:rFonts w:eastAsia="Calibri"/>
                <w:sz w:val="24"/>
                <w:szCs w:val="24"/>
              </w:rPr>
            </w:pPr>
            <w:r w:rsidRPr="000C0013">
              <w:rPr>
                <w:b/>
                <w:sz w:val="24"/>
                <w:szCs w:val="24"/>
              </w:rPr>
              <w:t>Цели</w:t>
            </w:r>
            <w:r w:rsidRPr="000C0013">
              <w:rPr>
                <w:sz w:val="24"/>
                <w:szCs w:val="24"/>
              </w:rPr>
              <w:t xml:space="preserve">: формирование у обучающихся представления о языке как составляющей целостной научной картины </w:t>
            </w:r>
            <w:proofErr w:type="gramStart"/>
            <w:r w:rsidRPr="000C0013">
              <w:rPr>
                <w:sz w:val="24"/>
                <w:szCs w:val="24"/>
              </w:rPr>
              <w:t>мира;  знаково</w:t>
            </w:r>
            <w:proofErr w:type="gramEnd"/>
            <w:r w:rsidRPr="000C0013">
              <w:rPr>
                <w:sz w:val="24"/>
                <w:szCs w:val="24"/>
              </w:rPr>
              <w:t xml:space="preserve">- символического и логического мышления на базе основных положений науки о </w:t>
            </w:r>
            <w:proofErr w:type="spellStart"/>
            <w:r w:rsidRPr="000C0013">
              <w:rPr>
                <w:sz w:val="24"/>
                <w:szCs w:val="24"/>
              </w:rPr>
              <w:t>языке;формирование</w:t>
            </w:r>
            <w:proofErr w:type="spellEnd"/>
            <w:r w:rsidRPr="000C0013">
              <w:rPr>
                <w:sz w:val="24"/>
                <w:szCs w:val="24"/>
              </w:rPr>
              <w:t xml:space="preserve"> коммуникативной компетенции. </w:t>
            </w:r>
          </w:p>
          <w:p w:rsidR="00FB6696" w:rsidRPr="000C0013" w:rsidRDefault="00FB6696" w:rsidP="00494D31">
            <w:pPr>
              <w:pStyle w:val="a6"/>
              <w:rPr>
                <w:rFonts w:eastAsia="Calibri"/>
                <w:sz w:val="24"/>
                <w:szCs w:val="24"/>
              </w:rPr>
            </w:pPr>
            <w:r w:rsidRPr="000C0013">
              <w:rPr>
                <w:b/>
                <w:sz w:val="24"/>
                <w:szCs w:val="24"/>
              </w:rPr>
              <w:t xml:space="preserve">Задачи: </w:t>
            </w:r>
          </w:p>
          <w:p w:rsidR="00FB6696" w:rsidRPr="000C0013" w:rsidRDefault="00FB6696" w:rsidP="00494D31">
            <w:pPr>
              <w:pStyle w:val="a6"/>
              <w:rPr>
                <w:rFonts w:eastAsia="Calibri"/>
                <w:sz w:val="24"/>
                <w:szCs w:val="24"/>
              </w:rPr>
            </w:pPr>
            <w:r w:rsidRPr="000C0013">
              <w:rPr>
                <w:sz w:val="24"/>
                <w:szCs w:val="24"/>
              </w:rPr>
              <w:t>1)развитие у обучающихся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      </w:r>
          </w:p>
          <w:p w:rsidR="00FB6696" w:rsidRPr="000C0013" w:rsidRDefault="00FB6696" w:rsidP="00494D31">
            <w:pPr>
              <w:pStyle w:val="a6"/>
              <w:rPr>
                <w:rFonts w:eastAsia="Calibri"/>
                <w:sz w:val="24"/>
                <w:szCs w:val="24"/>
              </w:rPr>
            </w:pPr>
            <w:r w:rsidRPr="000C0013">
              <w:rPr>
                <w:sz w:val="24"/>
                <w:szCs w:val="24"/>
              </w:rPr>
              <w:t xml:space="preserve">2) осознание себя носителем языка, языковой личностью, которая находится в постоянном диалоге (через язык и созданные на нём тексты) с миром и с самим </w:t>
            </w:r>
            <w:proofErr w:type="gramStart"/>
            <w:r w:rsidRPr="000C0013">
              <w:rPr>
                <w:sz w:val="24"/>
                <w:szCs w:val="24"/>
              </w:rPr>
              <w:t>собой;  3</w:t>
            </w:r>
            <w:proofErr w:type="gramEnd"/>
            <w:r w:rsidRPr="000C0013">
              <w:rPr>
                <w:sz w:val="24"/>
                <w:szCs w:val="24"/>
              </w:rPr>
              <w:t xml:space="preserve">) формирование у обучающихся чувства языка;       </w:t>
            </w:r>
          </w:p>
          <w:p w:rsidR="00FB6696" w:rsidRPr="000C0013" w:rsidRDefault="00FB6696" w:rsidP="00494D31">
            <w:pPr>
              <w:pStyle w:val="a6"/>
              <w:rPr>
                <w:rFonts w:eastAsia="Calibri"/>
                <w:sz w:val="24"/>
                <w:szCs w:val="24"/>
              </w:rPr>
            </w:pPr>
            <w:r w:rsidRPr="000C0013">
              <w:rPr>
                <w:sz w:val="24"/>
                <w:szCs w:val="24"/>
              </w:rPr>
              <w:t xml:space="preserve">4)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 </w:t>
            </w:r>
          </w:p>
          <w:p w:rsidR="00FB6696" w:rsidRPr="000C0013" w:rsidRDefault="00FB6696" w:rsidP="00494D31">
            <w:pPr>
              <w:pStyle w:val="a6"/>
              <w:rPr>
                <w:rFonts w:eastAsia="Calibri"/>
                <w:sz w:val="24"/>
                <w:szCs w:val="24"/>
              </w:rPr>
            </w:pPr>
            <w:r w:rsidRPr="000C0013">
              <w:rPr>
                <w:sz w:val="24"/>
                <w:szCs w:val="24"/>
              </w:rPr>
              <w:t xml:space="preserve"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      </w: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учебный предмет «Русский язык </w:t>
            </w:r>
            <w:proofErr w:type="spellStart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» входит в предметную область «</w:t>
            </w:r>
            <w:proofErr w:type="gramStart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  <w:proofErr w:type="gramEnd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литература»». На изучение русского языка в 7 классе отведено 136 учебных часа, по 4 часа в неделю.</w:t>
            </w:r>
          </w:p>
        </w:tc>
      </w:tr>
      <w:tr w:rsidR="00FB6696" w:rsidRPr="000C0013" w:rsidTr="00494D31">
        <w:tc>
          <w:tcPr>
            <w:tcW w:w="1628" w:type="dxa"/>
            <w:vMerge w:val="restart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C0013">
              <w:rPr>
                <w:rStyle w:val="FontStyle15"/>
                <w:sz w:val="24"/>
                <w:szCs w:val="24"/>
              </w:rPr>
              <w:t>Общие сведения о языке.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</w:rPr>
            </w:pPr>
            <w:r w:rsidRPr="000C0013">
              <w:rPr>
                <w:rStyle w:val="FontStyle15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C0013">
              <w:rPr>
                <w:rStyle w:val="FontStyle15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</w:rPr>
            </w:pPr>
            <w:r w:rsidRPr="000C0013">
              <w:rPr>
                <w:rStyle w:val="FontStyle15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0C0013">
              <w:rPr>
                <w:rStyle w:val="FontStyle15"/>
                <w:spacing w:val="-1"/>
                <w:sz w:val="24"/>
                <w:szCs w:val="24"/>
              </w:rPr>
              <w:t>Язык и речь.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</w:rPr>
            </w:pPr>
            <w:r w:rsidRPr="000C0013">
              <w:rPr>
                <w:rStyle w:val="FontStyle15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pStyle w:val="2"/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C0013">
              <w:rPr>
                <w:spacing w:val="-1"/>
                <w:sz w:val="24"/>
                <w:szCs w:val="24"/>
              </w:rPr>
              <w:t>Текст.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pStyle w:val="2"/>
              <w:spacing w:after="0" w:line="240" w:lineRule="auto"/>
              <w:rPr>
                <w:bCs/>
                <w:spacing w:val="-1"/>
                <w:sz w:val="24"/>
                <w:szCs w:val="24"/>
              </w:rPr>
            </w:pPr>
            <w:r w:rsidRPr="000C0013">
              <w:rPr>
                <w:bCs/>
                <w:spacing w:val="-1"/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pStyle w:val="2"/>
              <w:spacing w:after="0" w:line="240" w:lineRule="auto"/>
              <w:rPr>
                <w:bCs/>
                <w:spacing w:val="-1"/>
                <w:sz w:val="24"/>
                <w:szCs w:val="24"/>
              </w:rPr>
            </w:pPr>
            <w:r w:rsidRPr="000C0013">
              <w:rPr>
                <w:bCs/>
                <w:spacing w:val="-1"/>
                <w:sz w:val="24"/>
                <w:szCs w:val="24"/>
              </w:rPr>
              <w:t xml:space="preserve">Система </w:t>
            </w:r>
            <w:proofErr w:type="spellStart"/>
            <w:proofErr w:type="gramStart"/>
            <w:r w:rsidRPr="000C0013">
              <w:rPr>
                <w:bCs/>
                <w:spacing w:val="-1"/>
                <w:sz w:val="24"/>
                <w:szCs w:val="24"/>
              </w:rPr>
              <w:t>языка:Морфология</w:t>
            </w:r>
            <w:proofErr w:type="spellEnd"/>
            <w:proofErr w:type="gramEnd"/>
            <w:r w:rsidRPr="000C0013">
              <w:rPr>
                <w:bCs/>
                <w:spacing w:val="-1"/>
                <w:sz w:val="24"/>
                <w:szCs w:val="24"/>
              </w:rPr>
              <w:t>. Культура речи.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FB6696" w:rsidRPr="000C0013" w:rsidRDefault="00FB6696" w:rsidP="00494D31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 w:rsidRPr="000C00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формой организации </w:t>
            </w:r>
            <w:proofErr w:type="gramStart"/>
            <w:r w:rsidRPr="000C00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учебного  процесса</w:t>
            </w:r>
            <w:proofErr w:type="gramEnd"/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spacing w:line="360" w:lineRule="auto"/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темам. Используются различные типы контроля: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текущий,</w:t>
            </w: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,самостоятельный</w:t>
            </w:r>
            <w:proofErr w:type="spellEnd"/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, взаимный, внешний, письменный, устный, тестовый. 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</w:t>
            </w:r>
            <w:proofErr w:type="gramStart"/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контрольных  и</w:t>
            </w:r>
            <w:proofErr w:type="gramEnd"/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самостоятельных работ, самоконтроля, взаимоконтроля, творческих заданий.</w:t>
            </w:r>
          </w:p>
        </w:tc>
      </w:tr>
    </w:tbl>
    <w:p w:rsidR="00FB6696" w:rsidRDefault="00FB6696" w:rsidP="00FB6696">
      <w:pPr>
        <w:spacing w:after="0"/>
      </w:pPr>
    </w:p>
    <w:p w:rsidR="00FB6696" w:rsidRDefault="00FB6696">
      <w:r>
        <w:br w:type="page"/>
      </w:r>
    </w:p>
    <w:tbl>
      <w:tblPr>
        <w:tblStyle w:val="a4"/>
        <w:tblpPr w:leftFromText="180" w:rightFromText="180" w:vertAnchor="page" w:horzAnchor="margin" w:tblpXSpec="center" w:tblpY="1651"/>
        <w:tblW w:w="10240" w:type="dxa"/>
        <w:tblLayout w:type="fixed"/>
        <w:tblLook w:val="04A0" w:firstRow="1" w:lastRow="0" w:firstColumn="1" w:lastColumn="0" w:noHBand="0" w:noVBand="1"/>
      </w:tblPr>
      <w:tblGrid>
        <w:gridCol w:w="1628"/>
        <w:gridCol w:w="3969"/>
        <w:gridCol w:w="1417"/>
        <w:gridCol w:w="1560"/>
        <w:gridCol w:w="1666"/>
      </w:tblGrid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13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УМК Т.А. </w:t>
            </w:r>
            <w:proofErr w:type="spellStart"/>
            <w:proofErr w:type="gramStart"/>
            <w:r w:rsidRPr="000C0013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Ладыженской</w:t>
            </w:r>
            <w:proofErr w:type="spellEnd"/>
            <w:r w:rsidRPr="000C0013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5</w:t>
            </w:r>
            <w:proofErr w:type="gramEnd"/>
            <w:r w:rsidRPr="000C0013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-9 класс</w:t>
            </w: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pStyle w:val="a6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C0013">
              <w:rPr>
                <w:b/>
                <w:sz w:val="24"/>
                <w:szCs w:val="24"/>
              </w:rPr>
              <w:t>Цели</w:t>
            </w:r>
            <w:r w:rsidRPr="000C0013">
              <w:rPr>
                <w:sz w:val="24"/>
                <w:szCs w:val="24"/>
              </w:rPr>
              <w:t xml:space="preserve">: формирование у обучающихся представления о языке как составляющей целостной научной картины </w:t>
            </w:r>
            <w:proofErr w:type="gramStart"/>
            <w:r w:rsidRPr="000C0013">
              <w:rPr>
                <w:sz w:val="24"/>
                <w:szCs w:val="24"/>
              </w:rPr>
              <w:t>мира;  знаково</w:t>
            </w:r>
            <w:proofErr w:type="gramEnd"/>
            <w:r w:rsidRPr="000C0013">
              <w:rPr>
                <w:sz w:val="24"/>
                <w:szCs w:val="24"/>
              </w:rPr>
              <w:t xml:space="preserve">- символического и логического мышления на базе основных положений науки о </w:t>
            </w:r>
            <w:proofErr w:type="spellStart"/>
            <w:r w:rsidRPr="000C0013">
              <w:rPr>
                <w:sz w:val="24"/>
                <w:szCs w:val="24"/>
              </w:rPr>
              <w:t>языке;формирование</w:t>
            </w:r>
            <w:proofErr w:type="spellEnd"/>
            <w:r w:rsidRPr="000C0013">
              <w:rPr>
                <w:sz w:val="24"/>
                <w:szCs w:val="24"/>
              </w:rPr>
              <w:t xml:space="preserve"> коммуникативной компетенции. </w:t>
            </w:r>
          </w:p>
          <w:p w:rsidR="00FB6696" w:rsidRPr="000C0013" w:rsidRDefault="00FB6696" w:rsidP="00494D31">
            <w:pPr>
              <w:pStyle w:val="a6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C0013">
              <w:rPr>
                <w:b/>
                <w:sz w:val="24"/>
                <w:szCs w:val="24"/>
              </w:rPr>
              <w:t xml:space="preserve">Задачи: </w:t>
            </w:r>
          </w:p>
          <w:p w:rsidR="00FB6696" w:rsidRPr="000C0013" w:rsidRDefault="00FB6696" w:rsidP="00494D31">
            <w:pPr>
              <w:pStyle w:val="a6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C0013">
              <w:rPr>
                <w:sz w:val="24"/>
                <w:szCs w:val="24"/>
              </w:rPr>
              <w:t>1)развитие у обучающихся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      </w:r>
          </w:p>
          <w:p w:rsidR="00FB6696" w:rsidRPr="000C0013" w:rsidRDefault="00FB6696" w:rsidP="00494D31">
            <w:pPr>
              <w:pStyle w:val="a6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C0013">
              <w:rPr>
                <w:sz w:val="24"/>
                <w:szCs w:val="24"/>
              </w:rPr>
              <w:t xml:space="preserve">2) осознание себя носителем языка, языковой личностью, которая находится в постоянном диалоге (через язык и созданные на нём тексты) с миром и с самим </w:t>
            </w:r>
            <w:proofErr w:type="gramStart"/>
            <w:r w:rsidRPr="000C0013">
              <w:rPr>
                <w:sz w:val="24"/>
                <w:szCs w:val="24"/>
              </w:rPr>
              <w:t>собой;  3</w:t>
            </w:r>
            <w:proofErr w:type="gramEnd"/>
            <w:r w:rsidRPr="000C0013">
              <w:rPr>
                <w:sz w:val="24"/>
                <w:szCs w:val="24"/>
              </w:rPr>
              <w:t xml:space="preserve">) формирование у обучающихся чувства языка;       </w:t>
            </w:r>
          </w:p>
          <w:p w:rsidR="00FB6696" w:rsidRPr="000C0013" w:rsidRDefault="00FB6696" w:rsidP="00494D31">
            <w:pPr>
              <w:pStyle w:val="a6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C0013">
              <w:rPr>
                <w:sz w:val="24"/>
                <w:szCs w:val="24"/>
              </w:rPr>
              <w:t xml:space="preserve">4)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 </w:t>
            </w:r>
          </w:p>
          <w:p w:rsidR="00FB6696" w:rsidRPr="000C0013" w:rsidRDefault="00FB6696" w:rsidP="00494D31">
            <w:pPr>
              <w:pStyle w:val="a6"/>
              <w:spacing w:line="360" w:lineRule="auto"/>
              <w:rPr>
                <w:rFonts w:eastAsia="Calibri"/>
                <w:sz w:val="24"/>
                <w:szCs w:val="24"/>
              </w:rPr>
            </w:pPr>
            <w:r w:rsidRPr="000C0013">
              <w:rPr>
                <w:sz w:val="24"/>
                <w:szCs w:val="24"/>
              </w:rPr>
              <w:t xml:space="preserve"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      </w: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учебный предмет «Русский язык </w:t>
            </w:r>
            <w:proofErr w:type="spellStart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» входит в предметную область «</w:t>
            </w:r>
            <w:proofErr w:type="gramStart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  <w:proofErr w:type="gramEnd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литература»». На изучение русского языка в </w:t>
            </w:r>
            <w:proofErr w:type="gramStart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8  классе</w:t>
            </w:r>
            <w:proofErr w:type="gramEnd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отведено 102 учебных часа, по 3 часа в неделю.</w:t>
            </w:r>
          </w:p>
        </w:tc>
      </w:tr>
      <w:tr w:rsidR="00FB6696" w:rsidRPr="000C0013" w:rsidTr="00494D31">
        <w:tc>
          <w:tcPr>
            <w:tcW w:w="1628" w:type="dxa"/>
            <w:vMerge w:val="restart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B6696" w:rsidRPr="00893CC3" w:rsidRDefault="00FB6696" w:rsidP="00494D31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93CC3">
              <w:rPr>
                <w:rStyle w:val="FontStyle15"/>
                <w:sz w:val="24"/>
                <w:szCs w:val="24"/>
              </w:rPr>
              <w:t>Общие сведения о языке.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</w:rPr>
            </w:pPr>
            <w:r w:rsidRPr="000C0013">
              <w:rPr>
                <w:rStyle w:val="FontStyle15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B6696" w:rsidRPr="00893CC3" w:rsidRDefault="00FB6696" w:rsidP="00494D31">
            <w:pPr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93CC3">
              <w:rPr>
                <w:rStyle w:val="FontStyle15"/>
                <w:sz w:val="24"/>
                <w:szCs w:val="24"/>
              </w:rPr>
              <w:t>Язык и речь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741951" w:rsidRDefault="00FB6696" w:rsidP="00494D31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</w:rPr>
            </w:pPr>
            <w:r w:rsidRPr="00741951">
              <w:rPr>
                <w:rStyle w:val="FontStyle15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pStyle w:val="2"/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C0013">
              <w:rPr>
                <w:spacing w:val="-1"/>
                <w:sz w:val="24"/>
                <w:szCs w:val="24"/>
              </w:rPr>
              <w:t>Текст.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pStyle w:val="2"/>
              <w:spacing w:after="0" w:line="240" w:lineRule="auto"/>
              <w:rPr>
                <w:bCs/>
                <w:spacing w:val="-1"/>
                <w:sz w:val="24"/>
                <w:szCs w:val="24"/>
              </w:rPr>
            </w:pPr>
            <w:r w:rsidRPr="000C0013">
              <w:rPr>
                <w:bCs/>
                <w:spacing w:val="-1"/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pStyle w:val="2"/>
              <w:spacing w:after="0" w:line="240" w:lineRule="auto"/>
              <w:rPr>
                <w:bCs/>
                <w:spacing w:val="-1"/>
                <w:sz w:val="24"/>
                <w:szCs w:val="24"/>
              </w:rPr>
            </w:pPr>
            <w:r w:rsidRPr="000C0013">
              <w:rPr>
                <w:bCs/>
                <w:spacing w:val="-1"/>
                <w:sz w:val="24"/>
                <w:szCs w:val="24"/>
              </w:rPr>
              <w:t xml:space="preserve">Система </w:t>
            </w:r>
            <w:r>
              <w:rPr>
                <w:bCs/>
                <w:spacing w:val="-1"/>
                <w:sz w:val="24"/>
                <w:szCs w:val="24"/>
              </w:rPr>
              <w:t xml:space="preserve">языка. </w:t>
            </w:r>
            <w:r w:rsidRPr="000C0013">
              <w:rPr>
                <w:bCs/>
                <w:spacing w:val="-1"/>
                <w:sz w:val="24"/>
                <w:szCs w:val="24"/>
              </w:rPr>
              <w:t xml:space="preserve">Синтаксис. Культура </w:t>
            </w:r>
            <w:proofErr w:type="spellStart"/>
            <w:proofErr w:type="gramStart"/>
            <w:r w:rsidRPr="000C0013">
              <w:rPr>
                <w:bCs/>
                <w:spacing w:val="-1"/>
                <w:sz w:val="24"/>
                <w:szCs w:val="24"/>
              </w:rPr>
              <w:t>речи.Пунктуация</w:t>
            </w:r>
            <w:proofErr w:type="spellEnd"/>
            <w:proofErr w:type="gramEnd"/>
            <w:r w:rsidRPr="000C0013">
              <w:rPr>
                <w:bCs/>
                <w:spacing w:val="-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Система языка. </w:t>
            </w:r>
            <w:r w:rsidRPr="000C001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Словосочетание.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Система языка: Предложение.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Сочинения, изложения, контрольные и проверочные работы, диктанты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FB6696" w:rsidRPr="000C0013" w:rsidRDefault="00FB6696" w:rsidP="00494D31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 w:rsidRPr="000C00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формой организации </w:t>
            </w:r>
            <w:proofErr w:type="gramStart"/>
            <w:r w:rsidRPr="000C00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учебного  процесса</w:t>
            </w:r>
            <w:proofErr w:type="gramEnd"/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темам. Используются различные типы контроля: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текущий,</w:t>
            </w: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итоговый</w:t>
            </w:r>
            <w:proofErr w:type="gramEnd"/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,самостоятельный</w:t>
            </w:r>
            <w:proofErr w:type="spellEnd"/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, взаимный, внешний, письменный, устный, тестовый. 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</w:t>
            </w:r>
            <w:proofErr w:type="gramStart"/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контрольных  и</w:t>
            </w:r>
            <w:proofErr w:type="gramEnd"/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самостоятельных работ, самоконтроля, взаимоконтроля, творческих заданий.</w:t>
            </w:r>
          </w:p>
        </w:tc>
      </w:tr>
    </w:tbl>
    <w:p w:rsidR="00FB6696" w:rsidRDefault="00FB6696">
      <w:pPr>
        <w:rPr>
          <w:rFonts w:ascii="Times New Roman" w:hAnsi="Times New Roman" w:cs="Times New Roman"/>
          <w:sz w:val="24"/>
          <w:szCs w:val="24"/>
        </w:rPr>
      </w:pPr>
      <w:r w:rsidRPr="000C001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pPr w:leftFromText="180" w:rightFromText="180" w:vertAnchor="page" w:horzAnchor="page" w:tblpX="1160" w:tblpY="1395"/>
        <w:tblW w:w="10240" w:type="dxa"/>
        <w:tblLayout w:type="fixed"/>
        <w:tblLook w:val="04A0" w:firstRow="1" w:lastRow="0" w:firstColumn="1" w:lastColumn="0" w:noHBand="0" w:noVBand="1"/>
      </w:tblPr>
      <w:tblGrid>
        <w:gridCol w:w="1628"/>
        <w:gridCol w:w="3969"/>
        <w:gridCol w:w="1417"/>
        <w:gridCol w:w="1560"/>
        <w:gridCol w:w="1666"/>
      </w:tblGrid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13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УМК Т.А. </w:t>
            </w:r>
            <w:proofErr w:type="spellStart"/>
            <w:proofErr w:type="gramStart"/>
            <w:r w:rsidRPr="000C0013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Ладыженской</w:t>
            </w:r>
            <w:proofErr w:type="spellEnd"/>
            <w:r w:rsidRPr="000C0013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5</w:t>
            </w:r>
            <w:proofErr w:type="gramEnd"/>
            <w:r w:rsidRPr="000C0013">
              <w:rPr>
                <w:rStyle w:val="a5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-9 класс</w:t>
            </w: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pStyle w:val="a6"/>
              <w:rPr>
                <w:rFonts w:eastAsia="Calibri"/>
                <w:sz w:val="24"/>
                <w:szCs w:val="24"/>
              </w:rPr>
            </w:pPr>
            <w:r w:rsidRPr="000C0013">
              <w:rPr>
                <w:b/>
                <w:sz w:val="24"/>
                <w:szCs w:val="24"/>
              </w:rPr>
              <w:t>Цели</w:t>
            </w:r>
            <w:r w:rsidRPr="000C0013">
              <w:rPr>
                <w:sz w:val="24"/>
                <w:szCs w:val="24"/>
              </w:rPr>
              <w:t xml:space="preserve">: формирование у обучающихся представления о языке как составляющей целостной научной картины </w:t>
            </w:r>
            <w:proofErr w:type="gramStart"/>
            <w:r w:rsidRPr="000C0013">
              <w:rPr>
                <w:sz w:val="24"/>
                <w:szCs w:val="24"/>
              </w:rPr>
              <w:t>мира;  знаково</w:t>
            </w:r>
            <w:proofErr w:type="gramEnd"/>
            <w:r w:rsidRPr="000C0013">
              <w:rPr>
                <w:sz w:val="24"/>
                <w:szCs w:val="24"/>
              </w:rPr>
              <w:t xml:space="preserve">- символического и логического мышления на базе основных положений науки о </w:t>
            </w:r>
            <w:proofErr w:type="spellStart"/>
            <w:r w:rsidRPr="000C0013">
              <w:rPr>
                <w:sz w:val="24"/>
                <w:szCs w:val="24"/>
              </w:rPr>
              <w:t>языке;формирование</w:t>
            </w:r>
            <w:proofErr w:type="spellEnd"/>
            <w:r w:rsidRPr="000C0013">
              <w:rPr>
                <w:sz w:val="24"/>
                <w:szCs w:val="24"/>
              </w:rPr>
              <w:t xml:space="preserve"> коммуникативной компетенции. </w:t>
            </w:r>
          </w:p>
          <w:p w:rsidR="00FB6696" w:rsidRPr="000C0013" w:rsidRDefault="00FB6696" w:rsidP="00494D31">
            <w:pPr>
              <w:pStyle w:val="a6"/>
              <w:rPr>
                <w:rFonts w:eastAsia="Calibri"/>
                <w:sz w:val="24"/>
                <w:szCs w:val="24"/>
              </w:rPr>
            </w:pPr>
            <w:r w:rsidRPr="000C0013">
              <w:rPr>
                <w:b/>
                <w:sz w:val="24"/>
                <w:szCs w:val="24"/>
              </w:rPr>
              <w:t xml:space="preserve">Задачи: </w:t>
            </w:r>
          </w:p>
          <w:p w:rsidR="00FB6696" w:rsidRPr="000C0013" w:rsidRDefault="00FB6696" w:rsidP="00494D31">
            <w:pPr>
              <w:pStyle w:val="a6"/>
              <w:rPr>
                <w:rFonts w:eastAsia="Calibri"/>
                <w:sz w:val="24"/>
                <w:szCs w:val="24"/>
              </w:rPr>
            </w:pPr>
            <w:r w:rsidRPr="000C0013">
              <w:rPr>
                <w:sz w:val="24"/>
                <w:szCs w:val="24"/>
              </w:rPr>
              <w:t>1)развитие у обучающихся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      </w:r>
          </w:p>
          <w:p w:rsidR="00FB6696" w:rsidRPr="000C0013" w:rsidRDefault="00FB6696" w:rsidP="00494D31">
            <w:pPr>
              <w:pStyle w:val="a6"/>
              <w:rPr>
                <w:rFonts w:eastAsia="Calibri"/>
                <w:sz w:val="24"/>
                <w:szCs w:val="24"/>
              </w:rPr>
            </w:pPr>
            <w:r w:rsidRPr="000C0013">
              <w:rPr>
                <w:sz w:val="24"/>
                <w:szCs w:val="24"/>
              </w:rPr>
              <w:t xml:space="preserve">2) осознание себя носителем языка, языковой личностью, которая находится в постоянном диалоге (через язык и созданные на нём тексты) с миром и с самим </w:t>
            </w:r>
            <w:proofErr w:type="gramStart"/>
            <w:r w:rsidRPr="000C0013">
              <w:rPr>
                <w:sz w:val="24"/>
                <w:szCs w:val="24"/>
              </w:rPr>
              <w:t>собой;  3</w:t>
            </w:r>
            <w:proofErr w:type="gramEnd"/>
            <w:r w:rsidRPr="000C0013">
              <w:rPr>
                <w:sz w:val="24"/>
                <w:szCs w:val="24"/>
              </w:rPr>
              <w:t xml:space="preserve">) формирование у обучающихся чувства языка;       </w:t>
            </w:r>
          </w:p>
          <w:p w:rsidR="00FB6696" w:rsidRPr="000C0013" w:rsidRDefault="00FB6696" w:rsidP="00494D31">
            <w:pPr>
              <w:pStyle w:val="a6"/>
              <w:rPr>
                <w:rFonts w:eastAsia="Calibri"/>
                <w:sz w:val="24"/>
                <w:szCs w:val="24"/>
              </w:rPr>
            </w:pPr>
            <w:r w:rsidRPr="000C0013">
              <w:rPr>
                <w:sz w:val="24"/>
                <w:szCs w:val="24"/>
              </w:rPr>
              <w:t xml:space="preserve">4) 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 </w:t>
            </w:r>
          </w:p>
          <w:p w:rsidR="00FB6696" w:rsidRPr="000C0013" w:rsidRDefault="00FB6696" w:rsidP="00494D31">
            <w:pPr>
              <w:pStyle w:val="a6"/>
              <w:rPr>
                <w:rFonts w:eastAsia="Calibri"/>
                <w:sz w:val="24"/>
                <w:szCs w:val="24"/>
              </w:rPr>
            </w:pPr>
            <w:r w:rsidRPr="000C0013">
              <w:rPr>
                <w:sz w:val="24"/>
                <w:szCs w:val="24"/>
              </w:rPr>
              <w:t xml:space="preserve"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      </w: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Обязательный учебный предмет «Русский язык </w:t>
            </w:r>
            <w:proofErr w:type="spellStart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» входит в предметную область «</w:t>
            </w:r>
            <w:proofErr w:type="gramStart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  <w:proofErr w:type="gramEnd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литература»». На изучение русского языка в </w:t>
            </w:r>
            <w:proofErr w:type="gramStart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8  классе</w:t>
            </w:r>
            <w:proofErr w:type="gramEnd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отведено 102 учебных часа, по 3 часа в неделю.</w:t>
            </w:r>
          </w:p>
        </w:tc>
      </w:tr>
      <w:tr w:rsidR="00FB6696" w:rsidRPr="000C0013" w:rsidTr="00494D31">
        <w:tc>
          <w:tcPr>
            <w:tcW w:w="1628" w:type="dxa"/>
            <w:vMerge w:val="restart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C0013">
              <w:rPr>
                <w:rStyle w:val="FontStyle15"/>
                <w:sz w:val="24"/>
                <w:szCs w:val="24"/>
              </w:rPr>
              <w:t>Общие сведения о языке.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EB491A" w:rsidRDefault="00FB6696" w:rsidP="00494D31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lang w:val="en-US"/>
              </w:rPr>
            </w:pPr>
            <w:r w:rsidRPr="00EB491A">
              <w:rPr>
                <w:rStyle w:val="FontStyle15"/>
                <w:lang w:val="en-US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C0013">
              <w:rPr>
                <w:rStyle w:val="FontStyle15"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EB491A" w:rsidRDefault="00FB6696" w:rsidP="00494D31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</w:rPr>
            </w:pPr>
            <w:r w:rsidRPr="00EB491A">
              <w:rPr>
                <w:rStyle w:val="FontStyle15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B6696" w:rsidRPr="000C0013" w:rsidRDefault="00FB6696" w:rsidP="00494D31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0C0013">
              <w:rPr>
                <w:rStyle w:val="FontStyle15"/>
                <w:spacing w:val="-1"/>
                <w:sz w:val="24"/>
                <w:szCs w:val="24"/>
              </w:rPr>
              <w:t>Язык и речь.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B6696" w:rsidRPr="00EB491A" w:rsidRDefault="00FB6696" w:rsidP="00494D31">
            <w:pPr>
              <w:pStyle w:val="Style9"/>
              <w:widowControl/>
              <w:jc w:val="center"/>
              <w:rPr>
                <w:rStyle w:val="FontStyle15"/>
                <w:b w:val="0"/>
                <w:i w:val="0"/>
                <w:lang w:val="en-US"/>
              </w:rPr>
            </w:pPr>
            <w:r w:rsidRPr="00EB491A">
              <w:rPr>
                <w:rStyle w:val="FontStyle15"/>
                <w:lang w:val="en-US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EB491A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pStyle w:val="2"/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C0013">
              <w:rPr>
                <w:spacing w:val="-1"/>
                <w:sz w:val="24"/>
                <w:szCs w:val="24"/>
              </w:rPr>
              <w:t>Текст.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EB491A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EB491A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pStyle w:val="2"/>
              <w:spacing w:after="0" w:line="240" w:lineRule="auto"/>
              <w:rPr>
                <w:bCs/>
                <w:spacing w:val="-1"/>
                <w:sz w:val="24"/>
                <w:szCs w:val="24"/>
              </w:rPr>
            </w:pPr>
            <w:r w:rsidRPr="000C0013">
              <w:rPr>
                <w:bCs/>
                <w:spacing w:val="-1"/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EB491A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696" w:rsidRPr="000C0013" w:rsidTr="00494D31">
        <w:trPr>
          <w:trHeight w:val="872"/>
        </w:trPr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pStyle w:val="2"/>
              <w:spacing w:after="0" w:line="240" w:lineRule="auto"/>
              <w:rPr>
                <w:bCs/>
                <w:spacing w:val="-1"/>
                <w:sz w:val="24"/>
                <w:szCs w:val="24"/>
              </w:rPr>
            </w:pPr>
            <w:r w:rsidRPr="000C0013">
              <w:rPr>
                <w:bCs/>
                <w:spacing w:val="-1"/>
                <w:sz w:val="24"/>
                <w:szCs w:val="24"/>
              </w:rPr>
              <w:t>Система языка:</w:t>
            </w:r>
            <w:r w:rsidRPr="00EB491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0C0013">
              <w:rPr>
                <w:bCs/>
                <w:spacing w:val="-1"/>
                <w:sz w:val="24"/>
                <w:szCs w:val="24"/>
              </w:rPr>
              <w:t>Синтаксис. Культура речи.</w:t>
            </w:r>
            <w:r w:rsidRPr="00EB491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0C0013">
              <w:rPr>
                <w:bCs/>
                <w:spacing w:val="-1"/>
                <w:sz w:val="24"/>
                <w:szCs w:val="24"/>
              </w:rPr>
              <w:t>Пунктуация.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EB491A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EB491A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EB491A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Повторение .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EB491A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696" w:rsidRPr="000C0013" w:rsidTr="00494D31">
        <w:tc>
          <w:tcPr>
            <w:tcW w:w="1628" w:type="dxa"/>
            <w:vMerge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0C0013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696" w:rsidRPr="00EB491A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FB6696" w:rsidRPr="00EB491A" w:rsidRDefault="00FB6696" w:rsidP="00494D3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Здоровьесберегающие технологии. 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:rsidR="00FB6696" w:rsidRPr="000C0013" w:rsidRDefault="00FB6696" w:rsidP="00494D31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FB6696" w:rsidRPr="000C0013" w:rsidRDefault="00FB6696" w:rsidP="00494D31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 w:rsidRPr="000C00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формой организации </w:t>
            </w:r>
            <w:proofErr w:type="gramStart"/>
            <w:r w:rsidRPr="000C00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учебного  процесса</w:t>
            </w:r>
            <w:proofErr w:type="gramEnd"/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FB6696" w:rsidRPr="000C0013" w:rsidTr="00494D31">
        <w:tc>
          <w:tcPr>
            <w:tcW w:w="1628" w:type="dxa"/>
          </w:tcPr>
          <w:p w:rsidR="00FB6696" w:rsidRPr="000C0013" w:rsidRDefault="00FB6696" w:rsidP="0049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</w:t>
            </w:r>
            <w:r w:rsidRPr="000C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знаний обучающихся</w:t>
            </w:r>
          </w:p>
        </w:tc>
        <w:tc>
          <w:tcPr>
            <w:tcW w:w="8612" w:type="dxa"/>
            <w:gridSpan w:val="4"/>
          </w:tcPr>
          <w:p w:rsidR="00FB6696" w:rsidRPr="000C0013" w:rsidRDefault="00FB6696" w:rsidP="00494D31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и оценка деятельности учащихся осуществляется с помощью </w:t>
            </w: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заданий (тестов) после каждого раздела учебника и контрольных работ по различным темам. Используются различные типы контроля: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итоговый,самостоятельный</w:t>
            </w:r>
            <w:proofErr w:type="spellEnd"/>
            <w:proofErr w:type="gramEnd"/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, взаимный, внешний, письменный, устный, тестовый. 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</w:t>
            </w:r>
            <w:proofErr w:type="gramStart"/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контрольных  и</w:t>
            </w:r>
            <w:proofErr w:type="gramEnd"/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самостоятельных работ, самоконтроля, взаимоконтроля, творческих заданий.</w:t>
            </w:r>
          </w:p>
        </w:tc>
      </w:tr>
    </w:tbl>
    <w:p w:rsidR="00FB6696" w:rsidRDefault="00FB6696" w:rsidP="00FB6696"/>
    <w:p w:rsidR="00FB6696" w:rsidRDefault="00FB6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FB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AA"/>
    <w:rsid w:val="0073567F"/>
    <w:rsid w:val="00E206AA"/>
    <w:rsid w:val="00FB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7F197-4CE8-4CF9-8D45-84090AB8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06A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FB6696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B6696"/>
    <w:rPr>
      <w:rFonts w:ascii="Times New Roman" w:eastAsia="Times New Roman" w:hAnsi="Times New Roman" w:cs="Times New Roman"/>
      <w:lang w:eastAsia="en-US"/>
    </w:rPr>
  </w:style>
  <w:style w:type="character" w:customStyle="1" w:styleId="FontStyle15">
    <w:name w:val="Font Style15"/>
    <w:basedOn w:val="a0"/>
    <w:uiPriority w:val="99"/>
    <w:rsid w:val="00FB669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B6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6696"/>
  </w:style>
  <w:style w:type="character" w:customStyle="1" w:styleId="c3">
    <w:name w:val="c3"/>
    <w:basedOn w:val="a0"/>
    <w:rsid w:val="00FB6696"/>
  </w:style>
  <w:style w:type="character" w:styleId="a5">
    <w:name w:val="Strong"/>
    <w:basedOn w:val="a0"/>
    <w:uiPriority w:val="22"/>
    <w:qFormat/>
    <w:rsid w:val="00FB6696"/>
    <w:rPr>
      <w:b/>
      <w:bCs/>
    </w:rPr>
  </w:style>
  <w:style w:type="paragraph" w:styleId="a6">
    <w:name w:val="No Spacing"/>
    <w:uiPriority w:val="1"/>
    <w:qFormat/>
    <w:rsid w:val="00FB6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2023-11-28T04:33:00Z</dcterms:created>
  <dcterms:modified xsi:type="dcterms:W3CDTF">2023-11-28T04:33:00Z</dcterms:modified>
</cp:coreProperties>
</file>